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B7" w:rsidRPr="00B33BB7" w:rsidRDefault="00B33BB7" w:rsidP="00B33BB7">
      <w:pPr>
        <w:spacing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B7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ru-RU"/>
        </w:rPr>
        <w:t xml:space="preserve">Памятки по </w:t>
      </w:r>
      <w:proofErr w:type="spellStart"/>
      <w:r w:rsidRPr="00B33BB7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ru-RU"/>
        </w:rPr>
        <w:t>антикоррупции</w:t>
      </w:r>
      <w:proofErr w:type="spellEnd"/>
    </w:p>
    <w:tbl>
      <w:tblPr>
        <w:tblW w:w="11558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558"/>
      </w:tblGrid>
      <w:tr w:rsidR="00B33BB7" w:rsidRPr="00B33BB7" w:rsidTr="002E5B69">
        <w:trPr>
          <w:tblCellSpacing w:w="0" w:type="dxa"/>
          <w:jc w:val="center"/>
        </w:trPr>
        <w:tc>
          <w:tcPr>
            <w:tcW w:w="11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BB7" w:rsidRPr="00B33BB7" w:rsidRDefault="00B33BB7" w:rsidP="00B3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83120" cy="5081905"/>
                  <wp:effectExtent l="19050" t="0" r="0" b="0"/>
                  <wp:docPr id="1" name="Рисунок 1" descr="http://krsoch2.edusite.ru/images/p78_pamyatka-1variant-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soch2.edusite.ru/images/p78_pamyatka-1variant-1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120" cy="508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B7" w:rsidRPr="00B33BB7" w:rsidTr="002E5B69">
        <w:trPr>
          <w:tblCellSpacing w:w="0" w:type="dxa"/>
          <w:jc w:val="center"/>
        </w:trPr>
        <w:tc>
          <w:tcPr>
            <w:tcW w:w="11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BB7" w:rsidRPr="00B33BB7" w:rsidRDefault="00B33BB7" w:rsidP="00B3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83120" cy="5081905"/>
                  <wp:effectExtent l="19050" t="0" r="0" b="0"/>
                  <wp:docPr id="2" name="Рисунок 2" descr="http://krsoch2.edusite.ru/images/p78_pamyatka-1variant-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rsoch2.edusite.ru/images/p78_pamyatka-1variant-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120" cy="508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B7" w:rsidRPr="00B33BB7" w:rsidTr="002E5B69">
        <w:trPr>
          <w:tblCellSpacing w:w="0" w:type="dxa"/>
          <w:jc w:val="center"/>
        </w:trPr>
        <w:tc>
          <w:tcPr>
            <w:tcW w:w="11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BB7" w:rsidRPr="00B33BB7" w:rsidRDefault="00B33BB7" w:rsidP="00B3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83120" cy="5081905"/>
                  <wp:effectExtent l="19050" t="0" r="0" b="0"/>
                  <wp:docPr id="3" name="Рисунок 3" descr="http://krsoch2.edusite.ru/images/p78_pamyatka-2variant-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rsoch2.edusite.ru/images/p78_pamyatka-2variant-1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120" cy="508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B7" w:rsidRPr="00B33BB7" w:rsidTr="002E5B69">
        <w:trPr>
          <w:tblCellSpacing w:w="0" w:type="dxa"/>
          <w:jc w:val="center"/>
        </w:trPr>
        <w:tc>
          <w:tcPr>
            <w:tcW w:w="11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BB7" w:rsidRPr="00B33BB7" w:rsidRDefault="00B33BB7" w:rsidP="00B3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183120" cy="5081905"/>
                  <wp:effectExtent l="19050" t="0" r="0" b="0"/>
                  <wp:docPr id="4" name="Рисунок 4" descr="http://krsoch2.edusite.ru/images/p78_pamyatka-2variant-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rsoch2.edusite.ru/images/p78_pamyatka-2variant-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120" cy="508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3BB7" w:rsidRPr="00B33BB7" w:rsidRDefault="00B33BB7" w:rsidP="00B3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B7" w:rsidRPr="00B33BB7" w:rsidRDefault="00B33BB7" w:rsidP="00B3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24D" w:rsidRDefault="0028224D"/>
    <w:sectPr w:rsidR="0028224D" w:rsidSect="00B33BB7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3BB7"/>
    <w:rsid w:val="0028224D"/>
    <w:rsid w:val="002E5B69"/>
    <w:rsid w:val="00B3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BB7"/>
    <w:rPr>
      <w:color w:val="0000FF"/>
      <w:u w:val="single"/>
    </w:rPr>
  </w:style>
  <w:style w:type="character" w:styleId="a5">
    <w:name w:val="Strong"/>
    <w:basedOn w:val="a0"/>
    <w:uiPriority w:val="22"/>
    <w:qFormat/>
    <w:rsid w:val="00B33B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1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Школа_4</dc:creator>
  <cp:lastModifiedBy>Школа_4</cp:lastModifiedBy>
  <cp:revision>2</cp:revision>
  <dcterms:created xsi:type="dcterms:W3CDTF">2018-05-29T13:23:00Z</dcterms:created>
  <dcterms:modified xsi:type="dcterms:W3CDTF">2018-05-29T13:25:00Z</dcterms:modified>
</cp:coreProperties>
</file>